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C4" w:rsidRDefault="00A342F0">
      <w:r>
        <w:rPr>
          <w:rFonts w:ascii="Consolas" w:hAnsi="Consolas"/>
          <w:noProof/>
          <w:color w:val="92D050"/>
          <w:sz w:val="72"/>
          <w:szCs w:val="7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196.5pt;margin-top:-68.25pt;width:131.25pt;height:123pt;z-index:251658240" adj="-1860,18966">
            <v:textbox>
              <w:txbxContent>
                <w:p w:rsidR="00A342F0" w:rsidRDefault="00A342F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Rip it, Roll it, and </w:t>
                  </w:r>
                  <w:r w:rsidR="003367DB">
                    <w:rPr>
                      <w:sz w:val="28"/>
                      <w:szCs w:val="28"/>
                    </w:rPr>
                    <w:t xml:space="preserve">punch it- Finding Nemo, Squirt </w:t>
                  </w:r>
                </w:p>
                <w:p w:rsidR="003367DB" w:rsidRPr="00A342F0" w:rsidRDefault="003367D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t xml:space="preserve">                           </w:t>
      </w:r>
      <w:r>
        <w:rPr>
          <w:noProof/>
        </w:rPr>
        <w:drawing>
          <wp:inline distT="0" distB="0" distL="0" distR="0">
            <wp:extent cx="3419475" cy="2571750"/>
            <wp:effectExtent l="19050" t="0" r="9525" b="0"/>
            <wp:docPr id="1" name="Picture 1" descr="http://2.bp.blogspot.com/_CRs-NtSUpK0/SautKRfXxvI/AAAAAAAAAAc/OtOQ73zEpVw/S692/squi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CRs-NtSUpK0/SautKRfXxvI/AAAAAAAAAAc/OtOQ73zEpVw/S692/squir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2F0" w:rsidRPr="00A342F0" w:rsidRDefault="003367DB">
      <w:pPr>
        <w:rPr>
          <w:rFonts w:ascii="Consolas" w:hAnsi="Consolas"/>
          <w:color w:val="92D050"/>
          <w:sz w:val="72"/>
          <w:szCs w:val="72"/>
        </w:rPr>
      </w:pPr>
      <w:r>
        <w:rPr>
          <w:rFonts w:ascii="Consolas" w:hAnsi="Consolas"/>
          <w:noProof/>
          <w:color w:val="92D050"/>
          <w:sz w:val="72"/>
          <w:szCs w:val="72"/>
        </w:rPr>
        <w:pict>
          <v:shape id="_x0000_s1027" type="#_x0000_t63" style="position:absolute;margin-left:5in;margin-top:39pt;width:127.5pt;height:111pt;z-index:251659264" adj="-2270,19061">
            <v:textbox>
              <w:txbxContent>
                <w:p w:rsidR="003367DB" w:rsidRPr="003367DB" w:rsidRDefault="003367DB">
                  <w:r w:rsidRPr="003367DB">
                    <w:t xml:space="preserve">You totally </w:t>
                  </w:r>
                  <w:proofErr w:type="gramStart"/>
                  <w:r w:rsidRPr="003367DB">
                    <w:t>rock ,</w:t>
                  </w:r>
                  <w:proofErr w:type="gramEnd"/>
                  <w:r w:rsidRPr="003367DB">
                    <w:t xml:space="preserve"> Squirt! So </w:t>
                  </w:r>
                  <w:proofErr w:type="spellStart"/>
                  <w:r w:rsidRPr="003367DB">
                    <w:t>gimme</w:t>
                  </w:r>
                  <w:proofErr w:type="spellEnd"/>
                  <w:r w:rsidRPr="003367DB">
                    <w:t xml:space="preserve"> me some fin-Finding </w:t>
                  </w:r>
                  <w:proofErr w:type="spellStart"/>
                  <w:r w:rsidRPr="003367DB">
                    <w:t>Nemo</w:t>
                  </w:r>
                  <w:proofErr w:type="spellEnd"/>
                  <w:r w:rsidRPr="003367DB">
                    <w:t>, Crush</w:t>
                  </w:r>
                </w:p>
              </w:txbxContent>
            </v:textbox>
          </v:shape>
        </w:pict>
      </w:r>
      <w:r w:rsidR="00A342F0" w:rsidRPr="00A342F0">
        <w:rPr>
          <w:rFonts w:ascii="Consolas" w:hAnsi="Consolas"/>
          <w:color w:val="92D050"/>
          <w:sz w:val="72"/>
          <w:szCs w:val="72"/>
        </w:rPr>
        <w:t>Save us!!!</w:t>
      </w:r>
    </w:p>
    <w:p w:rsidR="00A342F0" w:rsidRPr="00A342F0" w:rsidRDefault="00A342F0">
      <w:pPr>
        <w:rPr>
          <w:rFonts w:ascii="Consolas" w:hAnsi="Consolas"/>
          <w:color w:val="92D050"/>
          <w:sz w:val="72"/>
          <w:szCs w:val="72"/>
        </w:rPr>
      </w:pPr>
      <w:r w:rsidRPr="00A342F0">
        <w:rPr>
          <w:noProof/>
          <w:sz w:val="72"/>
          <w:szCs w:val="72"/>
        </w:rPr>
        <w:drawing>
          <wp:inline distT="0" distB="0" distL="0" distR="0">
            <wp:extent cx="4762500" cy="2609850"/>
            <wp:effectExtent l="19050" t="0" r="0" b="0"/>
            <wp:docPr id="4" name="Picture 4" descr="http://www.the-reel-mccoy.com/movies/2003/images/FindingNem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he-reel-mccoy.com/movies/2003/images/FindingNemo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42F0">
        <w:rPr>
          <w:rFonts w:ascii="Consolas" w:hAnsi="Consolas"/>
          <w:color w:val="92D050"/>
          <w:sz w:val="72"/>
          <w:szCs w:val="72"/>
        </w:rPr>
        <w:t xml:space="preserve"> And everyone else too… </w:t>
      </w:r>
      <w:r w:rsidRPr="00A342F0">
        <w:rPr>
          <w:rFonts w:ascii="Consolas" w:hAnsi="Consolas"/>
          <w:color w:val="92D050"/>
          <w:sz w:val="72"/>
          <w:szCs w:val="72"/>
        </w:rPr>
        <w:sym w:font="Wingdings" w:char="F04A"/>
      </w:r>
    </w:p>
    <w:sectPr w:rsidR="00A342F0" w:rsidRPr="00A342F0" w:rsidSect="002F6D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2F0" w:rsidRDefault="00A342F0" w:rsidP="00A342F0">
      <w:pPr>
        <w:spacing w:after="0" w:line="240" w:lineRule="auto"/>
      </w:pPr>
      <w:r>
        <w:separator/>
      </w:r>
    </w:p>
  </w:endnote>
  <w:endnote w:type="continuationSeparator" w:id="1">
    <w:p w:rsidR="00A342F0" w:rsidRDefault="00A342F0" w:rsidP="00A34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0" w:rsidRDefault="00A342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0" w:rsidRDefault="00A342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0" w:rsidRDefault="00A342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2F0" w:rsidRDefault="00A342F0" w:rsidP="00A342F0">
      <w:pPr>
        <w:spacing w:after="0" w:line="240" w:lineRule="auto"/>
      </w:pPr>
      <w:r>
        <w:separator/>
      </w:r>
    </w:p>
  </w:footnote>
  <w:footnote w:type="continuationSeparator" w:id="1">
    <w:p w:rsidR="00A342F0" w:rsidRDefault="00A342F0" w:rsidP="00A34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0" w:rsidRDefault="00A342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0" w:rsidRDefault="00A342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F0" w:rsidRDefault="00A342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hdrShapeDefaults>
    <o:shapedefaults v:ext="edit" spidmax="2053"/>
  </w:hdrShapeDefaults>
  <w:footnotePr>
    <w:footnote w:id="0"/>
    <w:footnote w:id="1"/>
  </w:footnotePr>
  <w:endnotePr>
    <w:endnote w:id="0"/>
    <w:endnote w:id="1"/>
  </w:endnotePr>
  <w:compat/>
  <w:rsids>
    <w:rsidRoot w:val="00A342F0"/>
    <w:rsid w:val="002F6DC4"/>
    <w:rsid w:val="003367DB"/>
    <w:rsid w:val="00A3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2" type="callout" idref="#_x0000_s1026"/>
        <o:r id="V:Rule4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34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2F0"/>
  </w:style>
  <w:style w:type="paragraph" w:styleId="Footer">
    <w:name w:val="footer"/>
    <w:basedOn w:val="Normal"/>
    <w:link w:val="FooterChar"/>
    <w:uiPriority w:val="99"/>
    <w:semiHidden/>
    <w:unhideWhenUsed/>
    <w:rsid w:val="00A34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ngermana</dc:creator>
  <cp:lastModifiedBy>ngermana</cp:lastModifiedBy>
  <cp:revision>1</cp:revision>
  <dcterms:created xsi:type="dcterms:W3CDTF">2010-12-13T22:07:00Z</dcterms:created>
  <dcterms:modified xsi:type="dcterms:W3CDTF">2010-12-13T22:31:00Z</dcterms:modified>
</cp:coreProperties>
</file>